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151A" w14:textId="77777777" w:rsidR="00C118F9" w:rsidRDefault="00C118F9">
      <w:pPr>
        <w:jc w:val="center"/>
        <w:rPr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30"/>
          <w:szCs w:val="30"/>
        </w:rPr>
        <w:t>District 7</w:t>
      </w:r>
    </w:p>
    <w:p w14:paraId="379C151B" w14:textId="77777777" w:rsidR="00C118F9" w:rsidRDefault="00C118F9">
      <w:pPr>
        <w:jc w:val="center"/>
        <w:rPr>
          <w:sz w:val="24"/>
          <w:szCs w:val="24"/>
        </w:rPr>
      </w:pPr>
      <w:r>
        <w:rPr>
          <w:sz w:val="30"/>
          <w:szCs w:val="30"/>
        </w:rPr>
        <w:t>County Livestock Shows</w:t>
      </w:r>
    </w:p>
    <w:p w14:paraId="379C151C" w14:textId="774783FB" w:rsidR="00C118F9" w:rsidRDefault="00434EDF">
      <w:pPr>
        <w:jc w:val="center"/>
        <w:rPr>
          <w:sz w:val="24"/>
          <w:szCs w:val="24"/>
        </w:rPr>
      </w:pPr>
      <w:r>
        <w:rPr>
          <w:sz w:val="30"/>
          <w:szCs w:val="30"/>
        </w:rPr>
        <w:t>20</w:t>
      </w:r>
      <w:r w:rsidR="00D30D48">
        <w:rPr>
          <w:sz w:val="30"/>
          <w:szCs w:val="30"/>
        </w:rPr>
        <w:t>2</w:t>
      </w:r>
      <w:r w:rsidR="009E27A9">
        <w:rPr>
          <w:sz w:val="30"/>
          <w:szCs w:val="30"/>
        </w:rPr>
        <w:t>2</w:t>
      </w:r>
      <w:r>
        <w:rPr>
          <w:sz w:val="30"/>
          <w:szCs w:val="30"/>
        </w:rPr>
        <w:t xml:space="preserve"> - 20</w:t>
      </w:r>
      <w:r w:rsidR="00D30D48">
        <w:rPr>
          <w:sz w:val="30"/>
          <w:szCs w:val="30"/>
        </w:rPr>
        <w:t>2</w:t>
      </w:r>
      <w:r w:rsidR="009E27A9">
        <w:rPr>
          <w:sz w:val="30"/>
          <w:szCs w:val="30"/>
        </w:rPr>
        <w:t>3</w:t>
      </w:r>
    </w:p>
    <w:p w14:paraId="379C151D" w14:textId="77777777" w:rsidR="00C118F9" w:rsidRDefault="00C118F9">
      <w:pPr>
        <w:rPr>
          <w:sz w:val="24"/>
          <w:szCs w:val="24"/>
        </w:rPr>
      </w:pPr>
    </w:p>
    <w:p w14:paraId="379C151E" w14:textId="77777777" w:rsidR="00C118F9" w:rsidRDefault="00C118F9">
      <w:pPr>
        <w:rPr>
          <w:sz w:val="24"/>
          <w:szCs w:val="24"/>
        </w:rPr>
      </w:pPr>
    </w:p>
    <w:p w14:paraId="379C151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Brown County</w:t>
      </w:r>
    </w:p>
    <w:p w14:paraId="379C152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Brown County Youth Fair</w:t>
      </w:r>
    </w:p>
    <w:p w14:paraId="379C1521" w14:textId="6DF93A63" w:rsidR="00C118F9" w:rsidRDefault="009E5DD9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E27A9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="009E27A9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91643B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Brown County Fairgrounds, Highway 377 South</w:t>
      </w:r>
    </w:p>
    <w:p w14:paraId="379C1523" w14:textId="77777777" w:rsidR="00C118F9" w:rsidRDefault="00C118F9">
      <w:pPr>
        <w:rPr>
          <w:sz w:val="24"/>
          <w:szCs w:val="24"/>
        </w:rPr>
      </w:pPr>
    </w:p>
    <w:p w14:paraId="379C152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Burnet County</w:t>
      </w:r>
    </w:p>
    <w:p w14:paraId="379C1525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Burnet County 4-H &amp; FFA Livestock Show</w:t>
      </w:r>
    </w:p>
    <w:p w14:paraId="379C1526" w14:textId="3D8AFCD4" w:rsidR="00C118F9" w:rsidRDefault="00BC3154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E27A9">
        <w:rPr>
          <w:sz w:val="24"/>
          <w:szCs w:val="24"/>
        </w:rPr>
        <w:t>5</w:t>
      </w:r>
      <w:r w:rsidR="00793B65">
        <w:rPr>
          <w:sz w:val="24"/>
          <w:szCs w:val="24"/>
        </w:rPr>
        <w:t>-</w:t>
      </w:r>
      <w:r w:rsidR="009E27A9">
        <w:rPr>
          <w:sz w:val="24"/>
          <w:szCs w:val="24"/>
        </w:rPr>
        <w:t>7</w:t>
      </w:r>
      <w:r w:rsidR="00793B65">
        <w:rPr>
          <w:sz w:val="24"/>
          <w:szCs w:val="24"/>
        </w:rPr>
        <w:t>,</w:t>
      </w:r>
      <w:r w:rsidR="00434EDF">
        <w:rPr>
          <w:sz w:val="24"/>
          <w:szCs w:val="24"/>
        </w:rPr>
        <w:t xml:space="preserve"> 20</w:t>
      </w:r>
      <w:r w:rsidR="004E1378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Burnet County Fair &amp; Rodeo Grounds (1301 Houston Clinton Drive, behind the airport)</w:t>
      </w:r>
    </w:p>
    <w:p w14:paraId="379C1528" w14:textId="77777777" w:rsidR="00C118F9" w:rsidRDefault="00C118F9">
      <w:pPr>
        <w:rPr>
          <w:sz w:val="24"/>
          <w:szCs w:val="24"/>
        </w:rPr>
      </w:pPr>
    </w:p>
    <w:p w14:paraId="379C152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Callahan County</w:t>
      </w:r>
    </w:p>
    <w:p w14:paraId="379C152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Callahan County Junior Livestock Show</w:t>
      </w:r>
    </w:p>
    <w:p w14:paraId="379C152B" w14:textId="046B76FE" w:rsidR="00C118F9" w:rsidRDefault="00803F92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F0FA4">
        <w:rPr>
          <w:sz w:val="24"/>
          <w:szCs w:val="24"/>
        </w:rPr>
        <w:t>1</w:t>
      </w:r>
      <w:r w:rsidR="009E27A9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9E27A9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E27A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1378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Cross Plains</w:t>
      </w:r>
    </w:p>
    <w:p w14:paraId="379C152D" w14:textId="77777777" w:rsidR="00C118F9" w:rsidRDefault="00C118F9">
      <w:pPr>
        <w:rPr>
          <w:sz w:val="24"/>
          <w:szCs w:val="24"/>
        </w:rPr>
      </w:pPr>
    </w:p>
    <w:p w14:paraId="379C152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Coke County</w:t>
      </w:r>
    </w:p>
    <w:p w14:paraId="379C152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Coke County Junior Livestock Show</w:t>
      </w:r>
    </w:p>
    <w:p w14:paraId="379C1530" w14:textId="3B86AC23" w:rsidR="00C118F9" w:rsidRDefault="00160AE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434EDF">
        <w:rPr>
          <w:sz w:val="24"/>
          <w:szCs w:val="24"/>
        </w:rPr>
        <w:t>1</w:t>
      </w:r>
      <w:r w:rsidR="00DC3656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9151E2">
        <w:rPr>
          <w:sz w:val="24"/>
          <w:szCs w:val="24"/>
        </w:rPr>
        <w:t>1</w:t>
      </w:r>
      <w:r w:rsidR="00DC3656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C53503">
        <w:rPr>
          <w:sz w:val="24"/>
          <w:szCs w:val="24"/>
        </w:rPr>
        <w:t>2</w:t>
      </w:r>
      <w:r w:rsidR="008A74CF">
        <w:rPr>
          <w:sz w:val="24"/>
          <w:szCs w:val="24"/>
        </w:rPr>
        <w:t>3</w:t>
      </w:r>
    </w:p>
    <w:p w14:paraId="379C153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Lindsey Memorial Exhibit Building - Robert Lee</w:t>
      </w:r>
    </w:p>
    <w:p w14:paraId="379C1532" w14:textId="77777777" w:rsidR="00C118F9" w:rsidRDefault="00C118F9">
      <w:pPr>
        <w:rPr>
          <w:sz w:val="24"/>
          <w:szCs w:val="24"/>
          <w:u w:val="single"/>
        </w:rPr>
      </w:pPr>
    </w:p>
    <w:p w14:paraId="379C153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Coleman County</w:t>
      </w:r>
    </w:p>
    <w:p w14:paraId="379C153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Coleman County Junior Livestock Show</w:t>
      </w:r>
    </w:p>
    <w:p w14:paraId="379C1535" w14:textId="09DA4CFE" w:rsidR="00C118F9" w:rsidRDefault="003F21E4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263B05">
        <w:rPr>
          <w:sz w:val="24"/>
          <w:szCs w:val="24"/>
        </w:rPr>
        <w:t>3</w:t>
      </w:r>
      <w:r w:rsidR="00434EDF">
        <w:rPr>
          <w:sz w:val="24"/>
          <w:szCs w:val="24"/>
        </w:rPr>
        <w:t>-</w:t>
      </w:r>
      <w:r w:rsidR="00FF0FA4">
        <w:rPr>
          <w:sz w:val="24"/>
          <w:szCs w:val="24"/>
        </w:rPr>
        <w:t>1</w:t>
      </w:r>
      <w:r w:rsidR="00263B05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084592">
        <w:rPr>
          <w:sz w:val="24"/>
          <w:szCs w:val="24"/>
        </w:rPr>
        <w:t>2</w:t>
      </w:r>
      <w:r w:rsidR="00263B05">
        <w:rPr>
          <w:sz w:val="24"/>
          <w:szCs w:val="24"/>
        </w:rPr>
        <w:t>3</w:t>
      </w:r>
    </w:p>
    <w:p w14:paraId="379C153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Goree Expo Center - Coleman Rodeo Grounds</w:t>
      </w:r>
    </w:p>
    <w:p w14:paraId="379C1537" w14:textId="77777777" w:rsidR="00C118F9" w:rsidRDefault="00C118F9">
      <w:pPr>
        <w:rPr>
          <w:sz w:val="24"/>
          <w:szCs w:val="24"/>
        </w:rPr>
      </w:pPr>
    </w:p>
    <w:p w14:paraId="379C153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Concho County</w:t>
      </w:r>
    </w:p>
    <w:p w14:paraId="379C153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Concho County Junior Livestock Show</w:t>
      </w:r>
    </w:p>
    <w:p w14:paraId="379C153A" w14:textId="76D6A5B4" w:rsidR="00C118F9" w:rsidRDefault="00434EDF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63B05">
        <w:rPr>
          <w:sz w:val="24"/>
          <w:szCs w:val="24"/>
        </w:rPr>
        <w:t>7</w:t>
      </w:r>
      <w:r w:rsidR="00585593">
        <w:rPr>
          <w:sz w:val="24"/>
          <w:szCs w:val="24"/>
        </w:rPr>
        <w:t>, 20</w:t>
      </w:r>
      <w:r w:rsidR="00857A52">
        <w:rPr>
          <w:sz w:val="24"/>
          <w:szCs w:val="24"/>
        </w:rPr>
        <w:t>2</w:t>
      </w:r>
      <w:r w:rsidR="00263B05">
        <w:rPr>
          <w:sz w:val="24"/>
          <w:szCs w:val="24"/>
        </w:rPr>
        <w:t>3</w:t>
      </w:r>
    </w:p>
    <w:p w14:paraId="379C153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Concho County Show Barn - Paint Rock, Texas</w:t>
      </w:r>
    </w:p>
    <w:p w14:paraId="379C153C" w14:textId="77777777" w:rsidR="00C118F9" w:rsidRDefault="00C118F9">
      <w:pPr>
        <w:rPr>
          <w:sz w:val="24"/>
          <w:szCs w:val="24"/>
        </w:rPr>
      </w:pPr>
    </w:p>
    <w:p w14:paraId="379C153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Fisher County</w:t>
      </w:r>
    </w:p>
    <w:p w14:paraId="379C153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Fisher County Junior Livestock Show</w:t>
      </w:r>
    </w:p>
    <w:p w14:paraId="379C153F" w14:textId="029C7407" w:rsidR="00C118F9" w:rsidRDefault="004237AF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263B05">
        <w:rPr>
          <w:sz w:val="24"/>
          <w:szCs w:val="24"/>
        </w:rPr>
        <w:t>4</w:t>
      </w:r>
      <w:r w:rsidR="00FF0AC9">
        <w:rPr>
          <w:sz w:val="24"/>
          <w:szCs w:val="24"/>
        </w:rPr>
        <w:t>, 202</w:t>
      </w:r>
      <w:r w:rsidR="00263B05">
        <w:rPr>
          <w:sz w:val="24"/>
          <w:szCs w:val="24"/>
        </w:rPr>
        <w:t>3</w:t>
      </w:r>
      <w:r w:rsidR="00FF0AC9">
        <w:rPr>
          <w:sz w:val="24"/>
          <w:szCs w:val="24"/>
        </w:rPr>
        <w:t xml:space="preserve"> &amp; January 2</w:t>
      </w:r>
      <w:r w:rsidR="00263B05">
        <w:rPr>
          <w:sz w:val="24"/>
          <w:szCs w:val="24"/>
        </w:rPr>
        <w:t>1</w:t>
      </w:r>
      <w:r w:rsidR="00FF0AC9">
        <w:rPr>
          <w:sz w:val="24"/>
          <w:szCs w:val="24"/>
        </w:rPr>
        <w:t>, 202</w:t>
      </w:r>
      <w:r w:rsidR="00263B05">
        <w:rPr>
          <w:sz w:val="24"/>
          <w:szCs w:val="24"/>
        </w:rPr>
        <w:t>3</w:t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</w:p>
    <w:p w14:paraId="379C154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Fisher County Fairgrounds</w:t>
      </w:r>
    </w:p>
    <w:p w14:paraId="379C1541" w14:textId="77777777" w:rsidR="00C118F9" w:rsidRDefault="00C118F9">
      <w:pPr>
        <w:rPr>
          <w:sz w:val="24"/>
          <w:szCs w:val="24"/>
        </w:rPr>
      </w:pPr>
    </w:p>
    <w:p w14:paraId="379C154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Irion County</w:t>
      </w:r>
    </w:p>
    <w:p w14:paraId="379C154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Irion County Livestock Show</w:t>
      </w:r>
    </w:p>
    <w:p w14:paraId="379C1544" w14:textId="05DE50B3" w:rsidR="00C118F9" w:rsidRDefault="00FF0AC9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C118F9">
        <w:rPr>
          <w:sz w:val="24"/>
          <w:szCs w:val="24"/>
        </w:rPr>
        <w:t xml:space="preserve"> 1</w:t>
      </w:r>
      <w:r w:rsidR="008A74CF">
        <w:rPr>
          <w:sz w:val="24"/>
          <w:szCs w:val="24"/>
        </w:rPr>
        <w:t>0</w:t>
      </w:r>
      <w:r w:rsidR="00434EDF">
        <w:rPr>
          <w:sz w:val="24"/>
          <w:szCs w:val="24"/>
        </w:rPr>
        <w:t>, 20</w:t>
      </w:r>
      <w:r w:rsidR="00483117">
        <w:rPr>
          <w:sz w:val="24"/>
          <w:szCs w:val="24"/>
        </w:rPr>
        <w:t>2</w:t>
      </w:r>
      <w:r w:rsidR="008A74CF">
        <w:rPr>
          <w:sz w:val="24"/>
          <w:szCs w:val="24"/>
        </w:rPr>
        <w:t>2</w:t>
      </w:r>
    </w:p>
    <w:p w14:paraId="379C1545" w14:textId="6AF4878B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Irion County </w:t>
      </w:r>
      <w:r w:rsidR="00FF0AC9">
        <w:rPr>
          <w:sz w:val="24"/>
          <w:szCs w:val="24"/>
        </w:rPr>
        <w:t>Show barn</w:t>
      </w:r>
    </w:p>
    <w:p w14:paraId="379C1546" w14:textId="77777777" w:rsidR="00C118F9" w:rsidRDefault="00C118F9">
      <w:pPr>
        <w:rPr>
          <w:sz w:val="24"/>
          <w:szCs w:val="24"/>
        </w:rPr>
      </w:pPr>
    </w:p>
    <w:p w14:paraId="379C1547" w14:textId="77777777" w:rsidR="00C118F9" w:rsidRDefault="00C118F9">
      <w:pPr>
        <w:rPr>
          <w:sz w:val="24"/>
          <w:szCs w:val="24"/>
        </w:rPr>
      </w:pPr>
    </w:p>
    <w:p w14:paraId="379C154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Jones County</w:t>
      </w:r>
    </w:p>
    <w:p w14:paraId="379C154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Jones County Junior Livestock Show</w:t>
      </w:r>
    </w:p>
    <w:p w14:paraId="379C154A" w14:textId="49487D89" w:rsidR="00C118F9" w:rsidRDefault="008B7EC1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B1E21">
        <w:rPr>
          <w:sz w:val="24"/>
          <w:szCs w:val="24"/>
        </w:rPr>
        <w:t>1</w:t>
      </w:r>
      <w:r w:rsidR="008A74CF">
        <w:rPr>
          <w:sz w:val="24"/>
          <w:szCs w:val="24"/>
        </w:rPr>
        <w:t>2</w:t>
      </w:r>
      <w:r w:rsidR="003847F0">
        <w:rPr>
          <w:sz w:val="24"/>
          <w:szCs w:val="24"/>
        </w:rPr>
        <w:t>-1</w:t>
      </w:r>
      <w:r w:rsidR="008A74CF">
        <w:rPr>
          <w:sz w:val="24"/>
          <w:szCs w:val="24"/>
        </w:rPr>
        <w:t>3</w:t>
      </w:r>
      <w:r w:rsidR="007B1E21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45739F">
        <w:rPr>
          <w:sz w:val="24"/>
          <w:szCs w:val="24"/>
        </w:rPr>
        <w:t>2</w:t>
      </w:r>
      <w:r w:rsidR="008A74CF">
        <w:rPr>
          <w:sz w:val="24"/>
          <w:szCs w:val="24"/>
        </w:rPr>
        <w:t>3</w:t>
      </w:r>
    </w:p>
    <w:p w14:paraId="379C154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Jones County Fairgrounds</w:t>
      </w:r>
    </w:p>
    <w:p w14:paraId="379C154C" w14:textId="77777777" w:rsidR="00C118F9" w:rsidRDefault="00C118F9">
      <w:pPr>
        <w:rPr>
          <w:sz w:val="24"/>
          <w:szCs w:val="24"/>
        </w:rPr>
      </w:pPr>
    </w:p>
    <w:p w14:paraId="379C154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Lampasas County</w:t>
      </w:r>
    </w:p>
    <w:p w14:paraId="379C154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Lampasas County Youth Livestock Show</w:t>
      </w:r>
    </w:p>
    <w:p w14:paraId="379C154F" w14:textId="257ED54B" w:rsidR="00C118F9" w:rsidRDefault="0016734E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50ACB">
        <w:rPr>
          <w:sz w:val="24"/>
          <w:szCs w:val="24"/>
        </w:rPr>
        <w:t>12</w:t>
      </w:r>
      <w:r w:rsidR="00FE6937">
        <w:rPr>
          <w:sz w:val="24"/>
          <w:szCs w:val="24"/>
        </w:rPr>
        <w:t>-</w:t>
      </w:r>
      <w:r w:rsidR="00250ACB">
        <w:rPr>
          <w:sz w:val="24"/>
          <w:szCs w:val="24"/>
        </w:rPr>
        <w:t>14, 2023</w:t>
      </w:r>
    </w:p>
    <w:p w14:paraId="379C155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Lampasas, Texas</w:t>
      </w:r>
    </w:p>
    <w:p w14:paraId="379C1551" w14:textId="77777777" w:rsidR="00C118F9" w:rsidRDefault="00C118F9">
      <w:pPr>
        <w:rPr>
          <w:sz w:val="24"/>
          <w:szCs w:val="24"/>
        </w:rPr>
      </w:pPr>
    </w:p>
    <w:p w14:paraId="379C155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Llano County</w:t>
      </w:r>
    </w:p>
    <w:p w14:paraId="379C155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Llano County Junior Livestock Show</w:t>
      </w:r>
    </w:p>
    <w:p w14:paraId="379C1554" w14:textId="4A563285" w:rsidR="00C118F9" w:rsidRDefault="00351C4B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50ACB">
        <w:rPr>
          <w:sz w:val="24"/>
          <w:szCs w:val="24"/>
        </w:rPr>
        <w:t>3</w:t>
      </w:r>
      <w:r w:rsidR="00150E95">
        <w:rPr>
          <w:sz w:val="24"/>
          <w:szCs w:val="24"/>
        </w:rPr>
        <w:t>-</w:t>
      </w:r>
      <w:r w:rsidR="00250ACB">
        <w:rPr>
          <w:sz w:val="24"/>
          <w:szCs w:val="24"/>
        </w:rPr>
        <w:t>7</w:t>
      </w:r>
      <w:r w:rsidR="00150E95">
        <w:rPr>
          <w:sz w:val="24"/>
          <w:szCs w:val="24"/>
        </w:rPr>
        <w:t>, 20</w:t>
      </w:r>
      <w:r w:rsidR="0045739F">
        <w:rPr>
          <w:sz w:val="24"/>
          <w:szCs w:val="24"/>
        </w:rPr>
        <w:t>2</w:t>
      </w:r>
      <w:r w:rsidR="00250ACB">
        <w:rPr>
          <w:sz w:val="24"/>
          <w:szCs w:val="24"/>
        </w:rPr>
        <w:t>3</w:t>
      </w:r>
    </w:p>
    <w:p w14:paraId="379C1555" w14:textId="77777777" w:rsidR="00C118F9" w:rsidRDefault="00E81532">
      <w:pPr>
        <w:rPr>
          <w:sz w:val="24"/>
          <w:szCs w:val="24"/>
        </w:rPr>
      </w:pPr>
      <w:r>
        <w:rPr>
          <w:sz w:val="24"/>
          <w:szCs w:val="24"/>
        </w:rPr>
        <w:t>John L. Kuykendall Arena &amp; Event Center</w:t>
      </w:r>
    </w:p>
    <w:p w14:paraId="379C1556" w14:textId="77777777" w:rsidR="00C118F9" w:rsidRDefault="00C118F9">
      <w:pPr>
        <w:rPr>
          <w:sz w:val="24"/>
          <w:szCs w:val="24"/>
        </w:rPr>
      </w:pPr>
    </w:p>
    <w:p w14:paraId="379C155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Mason County</w:t>
      </w:r>
    </w:p>
    <w:p w14:paraId="379C155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Mason County Livestock Show, Inc.</w:t>
      </w:r>
    </w:p>
    <w:p w14:paraId="379C1559" w14:textId="03723AF7" w:rsidR="00C118F9" w:rsidRDefault="00803F92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D21FC">
        <w:rPr>
          <w:sz w:val="24"/>
          <w:szCs w:val="24"/>
        </w:rPr>
        <w:t>4</w:t>
      </w:r>
      <w:r w:rsidR="003847F0">
        <w:rPr>
          <w:sz w:val="24"/>
          <w:szCs w:val="24"/>
        </w:rPr>
        <w:t>-</w:t>
      </w:r>
      <w:r w:rsidR="00BD21FC">
        <w:rPr>
          <w:sz w:val="24"/>
          <w:szCs w:val="24"/>
        </w:rPr>
        <w:t>6</w:t>
      </w:r>
      <w:r w:rsidR="00FF0AC9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DA515C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5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County Show Barn</w:t>
      </w:r>
    </w:p>
    <w:p w14:paraId="379C155B" w14:textId="77777777" w:rsidR="00C118F9" w:rsidRDefault="00C118F9">
      <w:pPr>
        <w:rPr>
          <w:sz w:val="24"/>
          <w:szCs w:val="24"/>
        </w:rPr>
      </w:pPr>
    </w:p>
    <w:p w14:paraId="379C155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McCulloch County</w:t>
      </w:r>
    </w:p>
    <w:p w14:paraId="379C155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McCulloch County Junior Livestock Show &amp; Sale</w:t>
      </w:r>
    </w:p>
    <w:p w14:paraId="379C155E" w14:textId="058007FC" w:rsidR="00C118F9" w:rsidRDefault="003847F0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BC3154">
        <w:rPr>
          <w:sz w:val="24"/>
          <w:szCs w:val="24"/>
        </w:rPr>
        <w:t xml:space="preserve"> </w:t>
      </w:r>
      <w:r w:rsidR="00B57291">
        <w:rPr>
          <w:sz w:val="24"/>
          <w:szCs w:val="24"/>
        </w:rPr>
        <w:t>1</w:t>
      </w:r>
      <w:r w:rsidR="00BC3154">
        <w:rPr>
          <w:sz w:val="24"/>
          <w:szCs w:val="24"/>
        </w:rPr>
        <w:t>-</w:t>
      </w:r>
      <w:r w:rsidR="00B5729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9151E2">
        <w:rPr>
          <w:sz w:val="24"/>
          <w:szCs w:val="24"/>
        </w:rPr>
        <w:t xml:space="preserve"> </w:t>
      </w:r>
      <w:r w:rsidR="00BC3154">
        <w:rPr>
          <w:sz w:val="24"/>
          <w:szCs w:val="24"/>
        </w:rPr>
        <w:t>20</w:t>
      </w:r>
      <w:r w:rsidR="00E9154E">
        <w:rPr>
          <w:sz w:val="24"/>
          <w:szCs w:val="24"/>
        </w:rPr>
        <w:t>2</w:t>
      </w:r>
      <w:r w:rsidR="00B57291">
        <w:rPr>
          <w:sz w:val="24"/>
          <w:szCs w:val="24"/>
        </w:rPr>
        <w:t>2</w:t>
      </w:r>
    </w:p>
    <w:p w14:paraId="379C155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G. Rollie White Complex, Brady, Texas</w:t>
      </w:r>
    </w:p>
    <w:p w14:paraId="379C1560" w14:textId="77777777" w:rsidR="00C118F9" w:rsidRDefault="00C118F9">
      <w:pPr>
        <w:rPr>
          <w:sz w:val="24"/>
          <w:szCs w:val="24"/>
        </w:rPr>
      </w:pPr>
    </w:p>
    <w:p w14:paraId="379C156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Menard County</w:t>
      </w:r>
    </w:p>
    <w:p w14:paraId="379C156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Menard County Junior Livestock Show</w:t>
      </w:r>
    </w:p>
    <w:p w14:paraId="379C1563" w14:textId="330899B9" w:rsidR="00C118F9" w:rsidRDefault="002B55E7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57291">
        <w:rPr>
          <w:sz w:val="24"/>
          <w:szCs w:val="24"/>
        </w:rPr>
        <w:t>15-</w:t>
      </w:r>
      <w:r w:rsidR="003847F0">
        <w:rPr>
          <w:sz w:val="24"/>
          <w:szCs w:val="24"/>
        </w:rPr>
        <w:t>1</w:t>
      </w:r>
      <w:r w:rsidR="00B57291">
        <w:rPr>
          <w:sz w:val="24"/>
          <w:szCs w:val="24"/>
        </w:rPr>
        <w:t>7</w:t>
      </w:r>
      <w:r w:rsidR="007C4638">
        <w:rPr>
          <w:sz w:val="24"/>
          <w:szCs w:val="24"/>
        </w:rPr>
        <w:t>, 20</w:t>
      </w:r>
      <w:r w:rsidR="00FF0FA4">
        <w:rPr>
          <w:sz w:val="24"/>
          <w:szCs w:val="24"/>
        </w:rPr>
        <w:t>2</w:t>
      </w:r>
      <w:r w:rsidR="00B57291">
        <w:rPr>
          <w:sz w:val="24"/>
          <w:szCs w:val="24"/>
        </w:rPr>
        <w:t>2</w:t>
      </w:r>
    </w:p>
    <w:p w14:paraId="379C156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A.H. Murchison Memorial Barn, Menard </w:t>
      </w:r>
    </w:p>
    <w:p w14:paraId="379C1565" w14:textId="77777777" w:rsidR="00C118F9" w:rsidRDefault="00C118F9">
      <w:pPr>
        <w:rPr>
          <w:sz w:val="24"/>
          <w:szCs w:val="24"/>
        </w:rPr>
      </w:pPr>
    </w:p>
    <w:p w14:paraId="379C156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Mills County</w:t>
      </w:r>
    </w:p>
    <w:p w14:paraId="379C156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Mills County Youth Fair &amp; Stock Show</w:t>
      </w:r>
    </w:p>
    <w:p w14:paraId="379C1568" w14:textId="43A2CCEA" w:rsidR="00C118F9" w:rsidRDefault="0096726C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BD21FC">
        <w:rPr>
          <w:sz w:val="24"/>
          <w:szCs w:val="24"/>
        </w:rPr>
        <w:t>2</w:t>
      </w:r>
      <w:r w:rsidR="002B55E7">
        <w:rPr>
          <w:sz w:val="24"/>
          <w:szCs w:val="24"/>
        </w:rPr>
        <w:t>-</w:t>
      </w:r>
      <w:r w:rsidR="009151E2">
        <w:rPr>
          <w:sz w:val="24"/>
          <w:szCs w:val="24"/>
        </w:rPr>
        <w:t>1</w:t>
      </w:r>
      <w:r w:rsidR="00BD21FC">
        <w:rPr>
          <w:sz w:val="24"/>
          <w:szCs w:val="24"/>
        </w:rPr>
        <w:t>4</w:t>
      </w:r>
      <w:r w:rsidR="002B55E7">
        <w:rPr>
          <w:sz w:val="24"/>
          <w:szCs w:val="24"/>
        </w:rPr>
        <w:t>, 20</w:t>
      </w:r>
      <w:r w:rsidR="0045739F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6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Mills County Civic Center, Goldthwaite</w:t>
      </w:r>
    </w:p>
    <w:p w14:paraId="379C156A" w14:textId="77777777" w:rsidR="00C118F9" w:rsidRDefault="00C118F9">
      <w:pPr>
        <w:rPr>
          <w:sz w:val="24"/>
          <w:szCs w:val="24"/>
        </w:rPr>
      </w:pPr>
    </w:p>
    <w:p w14:paraId="379C156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Nolan County</w:t>
      </w:r>
    </w:p>
    <w:p w14:paraId="379C156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Nolan County Junior Livestock Show</w:t>
      </w:r>
    </w:p>
    <w:p w14:paraId="379C156D" w14:textId="41FF6B28" w:rsidR="00C118F9" w:rsidRDefault="00C72FC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471EAF">
        <w:rPr>
          <w:sz w:val="24"/>
          <w:szCs w:val="24"/>
        </w:rPr>
        <w:t>1</w:t>
      </w:r>
      <w:r w:rsidR="00BD21FC">
        <w:rPr>
          <w:sz w:val="24"/>
          <w:szCs w:val="24"/>
        </w:rPr>
        <w:t>1</w:t>
      </w:r>
      <w:r w:rsidR="00471EAF">
        <w:rPr>
          <w:sz w:val="24"/>
          <w:szCs w:val="24"/>
        </w:rPr>
        <w:t>-1</w:t>
      </w:r>
      <w:r w:rsidR="00BD21FC">
        <w:rPr>
          <w:sz w:val="24"/>
          <w:szCs w:val="24"/>
        </w:rPr>
        <w:t>4</w:t>
      </w:r>
      <w:r w:rsidR="00471EAF">
        <w:rPr>
          <w:sz w:val="24"/>
          <w:szCs w:val="24"/>
        </w:rPr>
        <w:t>, 20</w:t>
      </w:r>
      <w:r w:rsidR="00CD7322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6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Nolan County Coliseum</w:t>
      </w:r>
    </w:p>
    <w:p w14:paraId="379C156F" w14:textId="77777777" w:rsidR="00C118F9" w:rsidRDefault="00C118F9">
      <w:pPr>
        <w:rPr>
          <w:sz w:val="24"/>
          <w:szCs w:val="24"/>
        </w:rPr>
      </w:pPr>
    </w:p>
    <w:p w14:paraId="379C157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Runnels County</w:t>
      </w:r>
    </w:p>
    <w:p w14:paraId="379C157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Runnels County Junior Livestock Show</w:t>
      </w:r>
    </w:p>
    <w:p w14:paraId="379C1572" w14:textId="03BEA3CC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633DC1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633DC1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2C483A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7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Ballinger Community Center and new Show Barn</w:t>
      </w:r>
    </w:p>
    <w:p w14:paraId="379C1574" w14:textId="77777777" w:rsidR="00C118F9" w:rsidRDefault="00C118F9">
      <w:pPr>
        <w:rPr>
          <w:sz w:val="24"/>
          <w:szCs w:val="24"/>
        </w:rPr>
      </w:pPr>
    </w:p>
    <w:p w14:paraId="379C1575" w14:textId="77777777" w:rsidR="00C118F9" w:rsidRDefault="00C118F9">
      <w:pPr>
        <w:rPr>
          <w:sz w:val="24"/>
          <w:szCs w:val="24"/>
        </w:rPr>
      </w:pPr>
    </w:p>
    <w:p w14:paraId="379C157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San Saba County</w:t>
      </w:r>
    </w:p>
    <w:p w14:paraId="379C157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San Saba County Livestock Show</w:t>
      </w:r>
    </w:p>
    <w:p w14:paraId="379C1578" w14:textId="44C6561F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D2922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9D2922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91643B">
        <w:rPr>
          <w:sz w:val="24"/>
          <w:szCs w:val="24"/>
        </w:rPr>
        <w:t>2</w:t>
      </w:r>
      <w:r w:rsidR="009D2922">
        <w:rPr>
          <w:sz w:val="24"/>
          <w:szCs w:val="24"/>
        </w:rPr>
        <w:t>3</w:t>
      </w:r>
    </w:p>
    <w:p w14:paraId="379C157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County Show Barn - Church Street</w:t>
      </w:r>
    </w:p>
    <w:p w14:paraId="379C157A" w14:textId="77777777" w:rsidR="00C118F9" w:rsidRDefault="00C118F9">
      <w:pPr>
        <w:rPr>
          <w:sz w:val="24"/>
          <w:szCs w:val="24"/>
        </w:rPr>
      </w:pPr>
    </w:p>
    <w:p w14:paraId="379C157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Schleicher County</w:t>
      </w:r>
    </w:p>
    <w:p w14:paraId="379C157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Schleicher County Livestock Show</w:t>
      </w:r>
    </w:p>
    <w:p w14:paraId="379C157D" w14:textId="7F4F283D" w:rsidR="00C118F9" w:rsidRDefault="003847F0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633DC1">
        <w:rPr>
          <w:sz w:val="24"/>
          <w:szCs w:val="24"/>
        </w:rPr>
        <w:t>7</w:t>
      </w:r>
      <w:r w:rsidR="00C51433">
        <w:rPr>
          <w:sz w:val="24"/>
          <w:szCs w:val="24"/>
        </w:rPr>
        <w:t>, 20</w:t>
      </w:r>
      <w:r w:rsidR="00D2499C">
        <w:rPr>
          <w:sz w:val="24"/>
          <w:szCs w:val="24"/>
        </w:rPr>
        <w:t>2</w:t>
      </w:r>
      <w:r w:rsidR="00633DC1">
        <w:rPr>
          <w:sz w:val="24"/>
          <w:szCs w:val="24"/>
        </w:rPr>
        <w:t>2</w:t>
      </w:r>
    </w:p>
    <w:p w14:paraId="379C157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Schleicher County Civic Center</w:t>
      </w:r>
    </w:p>
    <w:p w14:paraId="379C157F" w14:textId="77777777" w:rsidR="00C118F9" w:rsidRDefault="00C118F9">
      <w:pPr>
        <w:rPr>
          <w:sz w:val="24"/>
          <w:szCs w:val="24"/>
        </w:rPr>
      </w:pPr>
    </w:p>
    <w:p w14:paraId="379C158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Shackelford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9C158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Shackelford County Youth &amp; Livestock Show</w:t>
      </w:r>
    </w:p>
    <w:p w14:paraId="379C1582" w14:textId="16D63F3E" w:rsidR="00C118F9" w:rsidRDefault="007563B0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33DC1">
        <w:rPr>
          <w:sz w:val="24"/>
          <w:szCs w:val="24"/>
        </w:rPr>
        <w:t>19</w:t>
      </w:r>
      <w:r w:rsidR="002B55E7">
        <w:rPr>
          <w:sz w:val="24"/>
          <w:szCs w:val="24"/>
        </w:rPr>
        <w:t>-</w:t>
      </w:r>
      <w:r w:rsidR="00F81DB8">
        <w:rPr>
          <w:sz w:val="24"/>
          <w:szCs w:val="24"/>
        </w:rPr>
        <w:t>2</w:t>
      </w:r>
      <w:r w:rsidR="00633DC1">
        <w:rPr>
          <w:sz w:val="24"/>
          <w:szCs w:val="24"/>
        </w:rPr>
        <w:t>1</w:t>
      </w:r>
      <w:r w:rsidR="00C118F9">
        <w:rPr>
          <w:sz w:val="24"/>
          <w:szCs w:val="24"/>
        </w:rPr>
        <w:t>, 20</w:t>
      </w:r>
      <w:r w:rsidR="00F81DB8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8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Show Barn in Albany</w:t>
      </w:r>
    </w:p>
    <w:p w14:paraId="379C1584" w14:textId="77777777" w:rsidR="00C118F9" w:rsidRDefault="00C118F9">
      <w:pPr>
        <w:rPr>
          <w:sz w:val="24"/>
          <w:szCs w:val="24"/>
          <w:u w:val="single"/>
        </w:rPr>
      </w:pPr>
    </w:p>
    <w:p w14:paraId="379C1585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Sterling County</w:t>
      </w:r>
    </w:p>
    <w:p w14:paraId="379C158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County Junior Livestock Show</w:t>
      </w:r>
    </w:p>
    <w:p w14:paraId="379C1587" w14:textId="3FB6B063" w:rsidR="00C118F9" w:rsidRDefault="00373C58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C118F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12DF">
        <w:rPr>
          <w:sz w:val="24"/>
          <w:szCs w:val="24"/>
        </w:rPr>
        <w:t>1</w:t>
      </w:r>
      <w:r w:rsidR="00C118F9">
        <w:rPr>
          <w:sz w:val="24"/>
          <w:szCs w:val="24"/>
        </w:rPr>
        <w:t>, 20</w:t>
      </w:r>
      <w:r w:rsidR="00FF0FA4">
        <w:rPr>
          <w:sz w:val="24"/>
          <w:szCs w:val="24"/>
        </w:rPr>
        <w:t>2</w:t>
      </w:r>
      <w:r w:rsidR="00B02738">
        <w:rPr>
          <w:sz w:val="24"/>
          <w:szCs w:val="24"/>
        </w:rPr>
        <w:t>2</w:t>
      </w:r>
    </w:p>
    <w:p w14:paraId="379C158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County Community Center</w:t>
      </w:r>
    </w:p>
    <w:p w14:paraId="379C1589" w14:textId="77777777" w:rsidR="00C118F9" w:rsidRDefault="00C118F9">
      <w:pPr>
        <w:rPr>
          <w:sz w:val="24"/>
          <w:szCs w:val="24"/>
        </w:rPr>
      </w:pPr>
    </w:p>
    <w:p w14:paraId="379C158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Taylor County</w:t>
      </w:r>
      <w:r>
        <w:rPr>
          <w:sz w:val="24"/>
          <w:szCs w:val="24"/>
        </w:rPr>
        <w:tab/>
      </w:r>
    </w:p>
    <w:p w14:paraId="379C158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Taylor County Livestock Show</w:t>
      </w:r>
    </w:p>
    <w:p w14:paraId="379C158C" w14:textId="326E6946" w:rsidR="00C118F9" w:rsidRDefault="00351C4B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847F0">
        <w:rPr>
          <w:sz w:val="24"/>
          <w:szCs w:val="24"/>
        </w:rPr>
        <w:t>1</w:t>
      </w:r>
      <w:r w:rsidR="00633DC1">
        <w:rPr>
          <w:sz w:val="24"/>
          <w:szCs w:val="24"/>
        </w:rPr>
        <w:t>8</w:t>
      </w:r>
      <w:r w:rsidR="002B55E7">
        <w:rPr>
          <w:sz w:val="24"/>
          <w:szCs w:val="24"/>
        </w:rPr>
        <w:t>-</w:t>
      </w:r>
      <w:r w:rsidR="00633DC1">
        <w:rPr>
          <w:sz w:val="24"/>
          <w:szCs w:val="24"/>
        </w:rPr>
        <w:t>20</w:t>
      </w:r>
      <w:r w:rsidR="002B55E7">
        <w:rPr>
          <w:sz w:val="24"/>
          <w:szCs w:val="24"/>
        </w:rPr>
        <w:t>, 20</w:t>
      </w:r>
      <w:r w:rsidR="00E9154E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8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Taylor County Expo Center</w:t>
      </w:r>
    </w:p>
    <w:p w14:paraId="379C158E" w14:textId="77777777" w:rsidR="00C118F9" w:rsidRDefault="00C118F9">
      <w:pPr>
        <w:rPr>
          <w:sz w:val="24"/>
          <w:szCs w:val="24"/>
        </w:rPr>
      </w:pPr>
    </w:p>
    <w:p w14:paraId="379C158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Tom Green County</w:t>
      </w:r>
    </w:p>
    <w:p w14:paraId="379C159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Tom Green County Junior Livestock Show and Fair</w:t>
      </w:r>
    </w:p>
    <w:p w14:paraId="379C1591" w14:textId="7ED4393C" w:rsidR="00C118F9" w:rsidRDefault="00FB4F7A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B55E7">
        <w:rPr>
          <w:sz w:val="24"/>
          <w:szCs w:val="24"/>
        </w:rPr>
        <w:t>1</w:t>
      </w:r>
      <w:r w:rsidR="00633DC1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2B55E7">
        <w:rPr>
          <w:sz w:val="24"/>
          <w:szCs w:val="24"/>
        </w:rPr>
        <w:t>1</w:t>
      </w:r>
      <w:r w:rsidR="00633DC1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333F01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9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San Angelo Fairgrounds</w:t>
      </w:r>
    </w:p>
    <w:p w14:paraId="379C1593" w14:textId="77777777" w:rsidR="00C118F9" w:rsidRDefault="00E412DF">
      <w:pPr>
        <w:rPr>
          <w:sz w:val="24"/>
          <w:szCs w:val="24"/>
        </w:rPr>
      </w:pPr>
      <w:hyperlink r:id="rId7" w:history="1">
        <w:r w:rsidR="00C118F9">
          <w:rPr>
            <w:rStyle w:val="SYSHYPERTEXT"/>
            <w:sz w:val="24"/>
            <w:szCs w:val="24"/>
          </w:rPr>
          <w:t>mailto:tom-green-tx@tamu.edu</w:t>
        </w:r>
      </w:hyperlink>
    </w:p>
    <w:p w14:paraId="379C1594" w14:textId="77777777" w:rsidR="00C118F9" w:rsidRDefault="00C118F9">
      <w:pPr>
        <w:rPr>
          <w:sz w:val="24"/>
          <w:szCs w:val="24"/>
        </w:rPr>
      </w:pPr>
    </w:p>
    <w:p w14:paraId="379C1595" w14:textId="77777777" w:rsidR="00C118F9" w:rsidRDefault="00C118F9">
      <w:pPr>
        <w:rPr>
          <w:sz w:val="24"/>
          <w:szCs w:val="24"/>
        </w:rPr>
      </w:pPr>
    </w:p>
    <w:p w14:paraId="379C1596" w14:textId="77777777" w:rsidR="00C118F9" w:rsidRDefault="00C118F9">
      <w:pPr>
        <w:rPr>
          <w:sz w:val="24"/>
          <w:szCs w:val="24"/>
        </w:rPr>
      </w:pPr>
    </w:p>
    <w:sectPr w:rsidR="00C118F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91"/>
    <w:rsid w:val="00062592"/>
    <w:rsid w:val="00084592"/>
    <w:rsid w:val="00150E95"/>
    <w:rsid w:val="00155E91"/>
    <w:rsid w:val="00160AE3"/>
    <w:rsid w:val="00164CAF"/>
    <w:rsid w:val="0016734E"/>
    <w:rsid w:val="001D16CF"/>
    <w:rsid w:val="00232A5A"/>
    <w:rsid w:val="00250ACB"/>
    <w:rsid w:val="00263B05"/>
    <w:rsid w:val="002B55E7"/>
    <w:rsid w:val="002C483A"/>
    <w:rsid w:val="00333F01"/>
    <w:rsid w:val="00351C4B"/>
    <w:rsid w:val="00357B10"/>
    <w:rsid w:val="00373C58"/>
    <w:rsid w:val="003847F0"/>
    <w:rsid w:val="003F21E4"/>
    <w:rsid w:val="004237AF"/>
    <w:rsid w:val="00434EDF"/>
    <w:rsid w:val="0045739F"/>
    <w:rsid w:val="00471EAF"/>
    <w:rsid w:val="004766ED"/>
    <w:rsid w:val="00483117"/>
    <w:rsid w:val="004E1378"/>
    <w:rsid w:val="00585593"/>
    <w:rsid w:val="00633DC1"/>
    <w:rsid w:val="00743724"/>
    <w:rsid w:val="007563B0"/>
    <w:rsid w:val="00793B65"/>
    <w:rsid w:val="007B1E21"/>
    <w:rsid w:val="007B27D5"/>
    <w:rsid w:val="007C37A4"/>
    <w:rsid w:val="007C4638"/>
    <w:rsid w:val="00803F92"/>
    <w:rsid w:val="00857A52"/>
    <w:rsid w:val="008A74CF"/>
    <w:rsid w:val="008B7EC1"/>
    <w:rsid w:val="009151E2"/>
    <w:rsid w:val="0091643B"/>
    <w:rsid w:val="0096726C"/>
    <w:rsid w:val="009D2922"/>
    <w:rsid w:val="009E27A9"/>
    <w:rsid w:val="009E5DD9"/>
    <w:rsid w:val="00B02738"/>
    <w:rsid w:val="00B57291"/>
    <w:rsid w:val="00BC3154"/>
    <w:rsid w:val="00BD21FC"/>
    <w:rsid w:val="00BE6F3A"/>
    <w:rsid w:val="00BF2701"/>
    <w:rsid w:val="00C118F9"/>
    <w:rsid w:val="00C45FDC"/>
    <w:rsid w:val="00C51433"/>
    <w:rsid w:val="00C53503"/>
    <w:rsid w:val="00C72FC3"/>
    <w:rsid w:val="00CD7322"/>
    <w:rsid w:val="00D2499C"/>
    <w:rsid w:val="00D30D48"/>
    <w:rsid w:val="00DA515C"/>
    <w:rsid w:val="00DA5771"/>
    <w:rsid w:val="00DC3656"/>
    <w:rsid w:val="00E412DF"/>
    <w:rsid w:val="00E81532"/>
    <w:rsid w:val="00E9083F"/>
    <w:rsid w:val="00E9154E"/>
    <w:rsid w:val="00F81DB8"/>
    <w:rsid w:val="00FB4F7A"/>
    <w:rsid w:val="00FE6937"/>
    <w:rsid w:val="00FF0AC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151A"/>
  <w14:defaultImageDpi w14:val="0"/>
  <w15:docId w15:val="{62EEA72B-C9CA-41C3-A5E7-4B61D85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m-green-tx@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1B1E525DD248B972BEAE5CC3EC8E" ma:contentTypeVersion="10" ma:contentTypeDescription="Create a new document." ma:contentTypeScope="" ma:versionID="310c2144b46c14cc28d98fb897d8004f">
  <xsd:schema xmlns:xsd="http://www.w3.org/2001/XMLSchema" xmlns:xs="http://www.w3.org/2001/XMLSchema" xmlns:p="http://schemas.microsoft.com/office/2006/metadata/properties" xmlns:ns3="2e4a6513-bd91-48cf-b178-824e10139938" targetNamespace="http://schemas.microsoft.com/office/2006/metadata/properties" ma:root="true" ma:fieldsID="88533275613be3f37a92f4d3b26d5310" ns3:_="">
    <xsd:import namespace="2e4a6513-bd91-48cf-b178-824e10139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6513-bd91-48cf-b178-824e1013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8E247-025F-426C-AC3E-D5A0647D5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8EAD3-EA7D-42DD-A181-E5C1E35B2821}">
  <ds:schemaRefs>
    <ds:schemaRef ds:uri="http://purl.org/dc/elements/1.1/"/>
    <ds:schemaRef ds:uri="http://schemas.microsoft.com/office/2006/metadata/properties"/>
    <ds:schemaRef ds:uri="2e4a6513-bd91-48cf-b178-824e101399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40FC60-0D38-4BC9-B3E8-E135D1D7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6513-bd91-48cf-b178-824e1013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Marsh</dc:creator>
  <cp:lastModifiedBy>Myra Marsh</cp:lastModifiedBy>
  <cp:revision>2</cp:revision>
  <dcterms:created xsi:type="dcterms:W3CDTF">2022-11-29T21:49:00Z</dcterms:created>
  <dcterms:modified xsi:type="dcterms:W3CDTF">2022-11-29T21:49:00Z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0x01010093A91B1E525DD248B972BEAE5CC3EC8E</vt:lpwstr>
  </property>
</Properties>
</file>